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37" w:rsidRDefault="00A0096B">
      <w:pPr>
        <w:pStyle w:val="Sansinterligne"/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-3931</wp:posOffset>
            </wp:positionV>
            <wp:extent cx="1699229" cy="1150781"/>
            <wp:effectExtent l="0" t="0" r="0" b="0"/>
            <wp:wrapNone/>
            <wp:docPr id="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229" cy="11507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239774" cy="690884"/>
                <wp:effectExtent l="0" t="0" r="17776" b="13966"/>
                <wp:wrapSquare wrapText="bothSides"/>
                <wp:docPr id="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690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ED7D3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/>
                                <w:sz w:val="24"/>
                                <w:szCs w:val="28"/>
                              </w:rPr>
                              <w:t>Centre de Loisirs Mercredi Après-Midi</w:t>
                            </w:r>
                          </w:p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Fiche de Inscription Trimestrielle </w:t>
                            </w:r>
                          </w:p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Période : </w:t>
                            </w:r>
                            <w:r w:rsidR="009C1A6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Avril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="009C1A6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Juin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0;width:255.1pt;height:54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" strokeweight=".52906mm">
                <v:textbox>
                  <w:txbxContent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ED7D3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D7D31"/>
                          <w:sz w:val="24"/>
                          <w:szCs w:val="28"/>
                        </w:rPr>
                        <w:t>Centre de Loisirs Mercredi Après-Midi</w:t>
                      </w:r>
                    </w:p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Fiche de Inscription Trimestrielle </w:t>
                      </w:r>
                    </w:p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Période : </w:t>
                      </w:r>
                      <w:r w:rsidR="009C1A6A">
                        <w:rPr>
                          <w:b/>
                          <w:bCs/>
                          <w:sz w:val="24"/>
                          <w:szCs w:val="28"/>
                        </w:rPr>
                        <w:t>Avril</w:t>
                      </w: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 / </w:t>
                      </w:r>
                      <w:r w:rsidR="009C1A6A">
                        <w:rPr>
                          <w:b/>
                          <w:bCs/>
                          <w:sz w:val="24"/>
                          <w:szCs w:val="28"/>
                        </w:rPr>
                        <w:t>Juin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37" w:rsidRDefault="00697B37"/>
    <w:p w:rsidR="00697B37" w:rsidRDefault="00A0096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1694182</wp:posOffset>
                </wp:positionH>
                <wp:positionV relativeFrom="paragraph">
                  <wp:posOffset>197217</wp:posOffset>
                </wp:positionV>
                <wp:extent cx="3239774" cy="719459"/>
                <wp:effectExtent l="0" t="0" r="17776" b="23491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71945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Ecole Publique Elémentaire Gaston Serpette,</w:t>
                            </w:r>
                          </w:p>
                          <w:p w:rsidR="00697B37" w:rsidRDefault="00A0096B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46 rue du Douet Garnier, 44000 Nantes.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33.4pt;margin-top:15.55pt;width:255.1pt;height:56.6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" fillcolor="#ed7d31" strokeweight=".52906mm">
                <v:textbox style="mso-fit-shape-to-text:t">
                  <w:txbxContent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Ecole Publique Elémentaire Gaston Serpette,</w:t>
                      </w:r>
                    </w:p>
                    <w:p w:rsidR="00697B37" w:rsidRDefault="00A0096B">
                      <w:pPr>
                        <w:pStyle w:val="Sansinterligne"/>
                        <w:jc w:val="center"/>
                      </w:pPr>
                      <w:r>
                        <w:rPr>
                          <w:b/>
                          <w:bCs/>
                        </w:rPr>
                        <w:t>46 rue du Douet Garnier, 44000 Nantes.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37" w:rsidRDefault="00697B37"/>
    <w:p w:rsidR="00697B37" w:rsidRDefault="00A0096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197482</wp:posOffset>
                </wp:positionV>
                <wp:extent cx="6621783" cy="1415418"/>
                <wp:effectExtent l="0" t="0" r="26667" b="13332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1415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 : _ _ _ _ _ _ _ _ _ _ _ _ _ _ _ _ _ _ _ _   Prénom : _ _ _ _ _ _ _ _ _ _ _ _ _ _ _ _ _ _ _ _ </w:t>
                            </w:r>
                          </w:p>
                          <w:p w:rsidR="00697B37" w:rsidRDefault="00697B37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de Naissance : _ _ _ / _ _ _ / _ _ _ _     Age : _ _ _ _ _ _ _ _ _ </w:t>
                            </w:r>
                          </w:p>
                          <w:p w:rsidR="00697B37" w:rsidRDefault="00697B37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Téléphone : _ _ _ _ _ _ _ _ _ _ _ _ _ _ _ _ _   E-mail : _ _ _ _ _ _ _ _ _ _ _ _ _ _ _ _ _ _ _ _ _ _ _ _ _ _ _ _ _ _ _ _ _ _</w:t>
                            </w:r>
                          </w:p>
                          <w:p w:rsidR="00697B37" w:rsidRDefault="00697B37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ED7D3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ED7D31"/>
                                <w:sz w:val="28"/>
                                <w:szCs w:val="28"/>
                                <w:u w:val="single"/>
                              </w:rPr>
                              <w:t xml:space="preserve">PAGES VACCINS A FOURNIR </w:t>
                            </w:r>
                            <w:r>
                              <w:rPr>
                                <w:rFonts w:ascii="Arial" w:hAnsi="Arial" w:cs="Arial"/>
                                <w:color w:val="ED7D31"/>
                                <w:sz w:val="20"/>
                                <w:szCs w:val="20"/>
                                <w:u w:val="single"/>
                              </w:rPr>
                              <w:t>à la première inscription !</w:t>
                            </w:r>
                          </w:p>
                          <w:p w:rsidR="00697B37" w:rsidRDefault="00697B37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470.2pt;margin-top:15.55pt;width:521.4pt;height:111.4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" strokeweight=".52906mm">
                <v:textbox>
                  <w:txbxContent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 : _ _ _ _ _ _ _ _ _ _ _ _ _ _ _ _ _ _ _ _   Prénom : _ _ _ _ _ _ _ _ _ _ _ _ _ _ _ _ _ _ _ _ </w:t>
                      </w:r>
                    </w:p>
                    <w:p w:rsidR="00697B37" w:rsidRDefault="00697B37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de Naissance : _ _ _ / _ _ _ / _ _ _ _     Age : _ _ _ _ _ _ _ _ _ </w:t>
                      </w:r>
                    </w:p>
                    <w:p w:rsidR="00697B37" w:rsidRDefault="00697B37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Téléphone : _ _ _ _ _ _ _ _ _ _ _ _ _ _ _ _ _   E-mail : _ _ _ _ _ _ _ _ _ _ _ _ _ _ _ _ _ _ _ _ _ _ _ _ _ _ _ _ _ _ _ _ _ _</w:t>
                      </w:r>
                    </w:p>
                    <w:p w:rsidR="00697B37" w:rsidRDefault="00697B37">
                      <w:pPr>
                        <w:tabs>
                          <w:tab w:val="left" w:pos="4253"/>
                          <w:tab w:val="left" w:pos="6379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ED7D31"/>
                          <w:sz w:val="28"/>
                          <w:szCs w:val="28"/>
                          <w:u w:val="single"/>
                        </w:rPr>
                      </w:pPr>
                    </w:p>
                    <w:p w:rsidR="00697B37" w:rsidRDefault="00A0096B">
                      <w:pPr>
                        <w:tabs>
                          <w:tab w:val="left" w:pos="4253"/>
                          <w:tab w:val="left" w:pos="6379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ED7D31"/>
                          <w:sz w:val="28"/>
                          <w:szCs w:val="28"/>
                          <w:u w:val="single"/>
                        </w:rPr>
                        <w:t xml:space="preserve">PAGES VACCINS A FOURNIR </w:t>
                      </w:r>
                      <w:r>
                        <w:rPr>
                          <w:rFonts w:ascii="Arial" w:hAnsi="Arial" w:cs="Arial"/>
                          <w:color w:val="ED7D31"/>
                          <w:sz w:val="20"/>
                          <w:szCs w:val="20"/>
                          <w:u w:val="single"/>
                        </w:rPr>
                        <w:t>à la première inscription !</w:t>
                      </w:r>
                    </w:p>
                    <w:p w:rsidR="00697B37" w:rsidRDefault="00697B37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  <w:rPr>
          <w:color w:val="ED7D31"/>
        </w:rPr>
      </w:pP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  <w:jc w:val="center"/>
        <w:rPr>
          <w:color w:val="ED7D31"/>
          <w:sz w:val="20"/>
        </w:rPr>
      </w:pPr>
      <w:r>
        <w:rPr>
          <w:color w:val="ED7D31"/>
          <w:sz w:val="20"/>
        </w:rPr>
        <w:t>La LICENCE PREMIUM est obligatoire lors de la première inscription, elle coûte 25 € et est valable 1 an. Elle couvre votre enfant pour toutes les pratiques sportives et de loisirs.</w:t>
      </w: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  <w:jc w:val="center"/>
      </w:pP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Oui je prends la licence prémium</w:t>
      </w:r>
      <w:r>
        <w:rPr>
          <w:rFonts w:eastAsia="Wingdings" w:cs="Wingdings"/>
          <w:b/>
          <w:bCs/>
          <w:color w:val="000000"/>
          <w:sz w:val="20"/>
          <w:szCs w:val="20"/>
        </w:rPr>
        <w:tab/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Non j’ai déjà pris la licence (via MSL / Centre de Loisirs)</w:t>
      </w:r>
      <w:bookmarkStart w:id="0" w:name="_GoBack"/>
      <w:bookmarkEnd w:id="0"/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38733</wp:posOffset>
                </wp:positionV>
                <wp:extent cx="6621783" cy="5467353"/>
                <wp:effectExtent l="0" t="0" r="26667" b="19047"/>
                <wp:wrapNone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5467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Formule « Trimestre » :</w:t>
                            </w: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9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Forfait Trimestre = </w:t>
                            </w:r>
                            <w:r w:rsidR="0030651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9C1A6A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697B37">
                            <w:pPr>
                              <w:spacing w:after="0"/>
                              <w:ind w:firstLine="708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ind w:firstLine="708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Formule « Journalière » :</w:t>
                            </w: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Forfait Unité = 18 €</w:t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697B37" w:rsidRDefault="00697B37">
                            <w:pPr>
                              <w:spacing w:after="0"/>
                              <w:ind w:firstLine="708"/>
                              <w:rPr>
                                <w:rFonts w:eastAsia="Wingdings" w:cs="Calibr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ind w:firstLine="708"/>
                            </w:pPr>
                            <w:r>
                              <w:rPr>
                                <w:rFonts w:eastAsia="Wingdings" w:cs="Calibr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Repas Midi sur place (2€) :</w:t>
                            </w:r>
                            <w:r>
                              <w:rPr>
                                <w:rFonts w:eastAsia="Wingdings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2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697B37">
                            <w:pP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ind w:firstLine="708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Dates :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97B37" w:rsidRDefault="00A0096B" w:rsidP="009C1A6A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9C1A6A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6/06/2025</w:t>
                            </w:r>
                          </w:p>
                          <w:p w:rsidR="00697B37" w:rsidRDefault="00697B37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Nombre de Mercredi : _ _ _ _ _ x 18 € = _ _ _ _ _ _</w:t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Nombre de Repas : _ _ _ _ _ x 2€ = _ _ _ _ _ _</w:t>
                            </w:r>
                          </w:p>
                          <w:p w:rsidR="00697B37" w:rsidRDefault="00697B37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Réduction Famille :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5% (2enfants)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10% (3enfants)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15% (&gt;3enfants)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Sous Total 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 _ _ _ _ _ _ _ €</w:t>
                            </w:r>
                          </w:p>
                          <w:p w:rsidR="00697B37" w:rsidRDefault="00697B37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</w:pP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Licence Premium 25 € (si non déjà prise au Multisport / Centre de Loisirs ou dans une autre Section)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Total : 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3.05pt;width:521.4pt;height:430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" strokeweight=".52906mm">
                <v:textbox>
                  <w:txbxContent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Formule « Trimestre » :</w:t>
                      </w: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697B37" w:rsidRDefault="00A0096B">
                      <w:pPr>
                        <w:pBdr>
                          <w:bottom w:val="single" w:sz="12" w:space="9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Forfait Trimestre = </w:t>
                      </w:r>
                      <w:r w:rsidR="00306510">
                        <w:rPr>
                          <w:sz w:val="20"/>
                          <w:szCs w:val="20"/>
                        </w:rPr>
                        <w:t>1</w:t>
                      </w:r>
                      <w:r w:rsidR="009C1A6A">
                        <w:rPr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sz w:val="20"/>
                          <w:szCs w:val="20"/>
                        </w:rPr>
                        <w:t xml:space="preserve"> €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97B37" w:rsidRDefault="00697B37">
                      <w:pPr>
                        <w:spacing w:after="0"/>
                        <w:ind w:firstLine="708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97B37" w:rsidRDefault="00A0096B">
                      <w:pPr>
                        <w:spacing w:after="0"/>
                        <w:ind w:firstLine="708"/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Formule « Journalière » :</w:t>
                      </w: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Forfait Unité = 18 €</w:t>
                      </w: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697B37" w:rsidRDefault="00697B37">
                      <w:pPr>
                        <w:spacing w:after="0"/>
                        <w:ind w:firstLine="708"/>
                        <w:rPr>
                          <w:rFonts w:eastAsia="Wingdings" w:cs="Calibr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697B37" w:rsidRDefault="00A0096B">
                      <w:pPr>
                        <w:spacing w:after="0"/>
                        <w:ind w:firstLine="708"/>
                      </w:pPr>
                      <w:r>
                        <w:rPr>
                          <w:rFonts w:eastAsia="Wingdings" w:cs="Calibr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Repas Midi sur place (2€) :</w:t>
                      </w:r>
                      <w:r>
                        <w:rPr>
                          <w:rFonts w:eastAsia="Wingdings" w:cs="Calibri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</w:p>
                    <w:p w:rsidR="00697B37" w:rsidRDefault="00A0096B">
                      <w:pPr>
                        <w:pBdr>
                          <w:bottom w:val="single" w:sz="12" w:space="2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97B37" w:rsidRDefault="00697B37">
                      <w:pPr>
                        <w:spacing w:after="0"/>
                        <w:ind w:firstLine="708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697B37" w:rsidRDefault="00A0096B">
                      <w:pPr>
                        <w:spacing w:after="0"/>
                        <w:ind w:firstLine="708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Dates :</w:t>
                      </w:r>
                    </w:p>
                    <w:p w:rsidR="00697B37" w:rsidRDefault="00697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21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  <w:p w:rsidR="00697B37" w:rsidRDefault="00A0096B" w:rsidP="009C1A6A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9C1A6A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6/06/2025</w:t>
                      </w:r>
                    </w:p>
                    <w:p w:rsidR="00697B37" w:rsidRDefault="00697B37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Nombre de Mercredi : _ _ _ _ _ x 18 € = _ _ _ _ _ _</w:t>
                      </w: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Nombre de Repas : _ _ _ _ _ x 2€ = _ _ _ _ _ _</w:t>
                      </w:r>
                    </w:p>
                    <w:p w:rsidR="00697B37" w:rsidRDefault="00697B37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>Réduction Famille :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5% (2enfants)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10% (3enfants)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15% (&gt;3enfants)</w:t>
                      </w:r>
                    </w:p>
                    <w:p w:rsidR="00697B37" w:rsidRDefault="00697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Sous Total =</w:t>
                      </w:r>
                      <w:r>
                        <w:rPr>
                          <w:sz w:val="20"/>
                          <w:szCs w:val="20"/>
                        </w:rPr>
                        <w:t xml:space="preserve"> _ _ _ _ _ _ _ _ €</w:t>
                      </w:r>
                    </w:p>
                    <w:p w:rsidR="00697B37" w:rsidRDefault="00697B37">
                      <w:pPr>
                        <w:pBdr>
                          <w:bottom w:val="single" w:sz="12" w:space="1" w:color="000000"/>
                        </w:pBdr>
                        <w:spacing w:after="0"/>
                      </w:pP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Licence Premium 25 € (si non déjà prise au Multisport / Centre de Loisirs ou dans une autre Section)</w:t>
                      </w: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Total : </w:t>
                      </w: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97B37" w:rsidRDefault="00697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</w:pPr>
      <w:r>
        <w:t>,</w:t>
      </w: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3581"/>
        </w:tabs>
        <w:spacing w:before="120" w:after="0" w:line="240" w:lineRule="auto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A0096B">
      <w:r>
        <w:rPr>
          <w:sz w:val="16"/>
          <w:szCs w:val="16"/>
        </w:rPr>
        <w:tab/>
      </w:r>
    </w:p>
    <w:p w:rsidR="00697B37" w:rsidRDefault="00A0096B">
      <w:r>
        <w:rPr>
          <w:rFonts w:ascii="Wingdings" w:eastAsia="Wingdings" w:hAnsi="Wingdings" w:cs="Wingding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581028</wp:posOffset>
                </wp:positionH>
                <wp:positionV relativeFrom="paragraph">
                  <wp:posOffset>52065</wp:posOffset>
                </wp:positionV>
                <wp:extent cx="1171575" cy="316867"/>
                <wp:effectExtent l="0" t="0" r="28575" b="26033"/>
                <wp:wrapSquare wrapText="bothSides"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ED7D31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5.75pt;margin-top:4.1pt;width:92.25pt;height:24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" strokecolor="#ed7d31" strokeweight=".52906mm">
                <v:textbox>
                  <w:txbxContent>
                    <w:p w:rsidR="00697B37" w:rsidRDefault="00A0096B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ab/>
      </w:r>
    </w:p>
    <w:p w:rsidR="00697B37" w:rsidRDefault="00697B37"/>
    <w:p w:rsidR="00697B37" w:rsidRDefault="00A0096B">
      <w:r>
        <w:t>Fait à _ _ _ _ _ _ _ _ _ _, le _ _ _ _ _ _ _ _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Signature :</w:t>
      </w:r>
    </w:p>
    <w:p w:rsidR="00697B37" w:rsidRDefault="00697B37">
      <w:pPr>
        <w:tabs>
          <w:tab w:val="left" w:pos="4253"/>
          <w:tab w:val="left" w:pos="6379"/>
        </w:tabs>
        <w:spacing w:after="0" w:line="240" w:lineRule="auto"/>
        <w:ind w:left="2824" w:hanging="2115"/>
        <w:jc w:val="center"/>
      </w:pPr>
    </w:p>
    <w:p w:rsidR="00697B37" w:rsidRDefault="00A009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spacing w:after="0" w:line="240" w:lineRule="auto"/>
        <w:jc w:val="center"/>
      </w:pPr>
      <w:r>
        <w:rPr>
          <w:b/>
          <w:sz w:val="28"/>
          <w:szCs w:val="28"/>
        </w:rPr>
        <w:t xml:space="preserve">INFORMATIONS SANITAIRES </w:t>
      </w:r>
      <w:r>
        <w:rPr>
          <w:sz w:val="24"/>
          <w:szCs w:val="24"/>
        </w:rPr>
        <w:t>:</w:t>
      </w:r>
    </w:p>
    <w:p w:rsidR="00697B37" w:rsidRDefault="00697B3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697B37" w:rsidRDefault="00A0096B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3305812</wp:posOffset>
                </wp:positionH>
                <wp:positionV relativeFrom="paragraph">
                  <wp:posOffset>35561</wp:posOffset>
                </wp:positionV>
                <wp:extent cx="152403" cy="152403"/>
                <wp:effectExtent l="0" t="0" r="19047" b="19047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1" style="position:absolute;margin-left:260.3pt;margin-top:2.8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" strokecolor="#002060" strokeweight=".3528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4753608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2" style="position:absolute;margin-left:374.3pt;margin-top:.7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>L’enfant suit-il un traitement</w:t>
      </w:r>
      <w:r>
        <w:t xml:space="preserve"> :        </w:t>
      </w:r>
      <w:r>
        <w:tab/>
      </w:r>
      <w:r>
        <w:tab/>
        <w:t xml:space="preserve">NON :                 </w:t>
      </w:r>
      <w:r>
        <w:tab/>
        <w:t xml:space="preserve">              OUI :  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Lequel : _ _ _ _ _ _ _ _ _ _ _ _ _ _ _ _  _ _ _ _ _ _ _ _ _ _ _ _ _ _ _ _ __ _ _ _ _ _ _ _ _ _ _ _ _ _ _ _ _ _ _ _ _ _ _ _ _ _ _ _ _ _ _ _ __  _ _ _ _ _ _ _ _ _ _ _ _ _ _ _ _ _ _ _ _ _ _ _ _ _ _ _ _ _ _ _ _ _ _ _ _ _ _ _ _ _ _  _ _ _ _ _ _ _  _ _ _ _ _ _ _ _ _ _ </w:t>
      </w:r>
    </w:p>
    <w:p w:rsidR="00697B37" w:rsidRDefault="00A0096B">
      <w:pPr>
        <w:pStyle w:val="Sansinterligne"/>
      </w:pPr>
      <w:r>
        <w:t xml:space="preserve">Merci de fournir une ordonnance et le protocole à suivre : _ _ _ _ _ _ _ _ _ _ _ _ _ _ _ _ _ _ _ _ _ _ _ _ _ _ _ _ _ _ _ _ _ _ _ _ _ _ _ _ _ _ _ _ _ _ _ _ _ _ _ _ _ _ _ _ _ _ _ _ _ _ _ _ _ _ _ _ _ _ _ _ _ _ _ _ _ _ _ _ _ _ _ _ _ _ _ _ _ _ _ _ _ _ _ _ _  </w:t>
      </w:r>
    </w:p>
    <w:p w:rsidR="00697B37" w:rsidRDefault="00697B37">
      <w:pPr>
        <w:pStyle w:val="Sansinterligne"/>
        <w:rPr>
          <w:b/>
          <w:u w:val="single"/>
        </w:rPr>
      </w:pPr>
    </w:p>
    <w:p w:rsidR="00697B37" w:rsidRDefault="00A0096B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3305812</wp:posOffset>
                </wp:positionH>
                <wp:positionV relativeFrom="paragraph">
                  <wp:posOffset>1901</wp:posOffset>
                </wp:positionV>
                <wp:extent cx="152403" cy="152403"/>
                <wp:effectExtent l="0" t="0" r="19047" b="19047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margin-left:260.3pt;margin-top:.15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4801230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4" style="position:absolute;margin-left:378.05pt;margin-top:.7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 xml:space="preserve">L’enfant a-t-il des allergies </w:t>
      </w:r>
      <w:r>
        <w:t>:</w:t>
      </w:r>
      <w:r>
        <w:tab/>
      </w:r>
      <w:r>
        <w:tab/>
      </w:r>
      <w:r>
        <w:tab/>
        <w:t xml:space="preserve">NON : </w:t>
      </w:r>
      <w:r>
        <w:tab/>
        <w:t xml:space="preserve">                 </w:t>
      </w:r>
      <w:r>
        <w:tab/>
        <w:t xml:space="preserve">OUI :      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Lesquels : demeurant _ _ _ _ _ _ _ _ _ _ _ _ _ _ _ _  _ _ _ _ _ _ _ _ _ _ _ _ _ _ _ _ __ _ _ _ _ _ _ _ _ _ _ _ _ _ _ _ _ _ _ _ _ _ _ _ _ _ _ _ _ _ _ _ _ _  _ _ _ _ _ _ _ _ _ _ _ _ _ _ _ _ _ _ _ _ _ _ _ _ _ _ _ _ _ _ _ _ _ _ _ _ _ _ _ _ _ _ _ _ _ _ _ _ _ _ _ </w:t>
      </w:r>
    </w:p>
    <w:p w:rsidR="00697B37" w:rsidRDefault="00A0096B">
      <w:pPr>
        <w:pStyle w:val="Sansinterligne"/>
      </w:pPr>
      <w:r>
        <w:t xml:space="preserve">Merci de fournir une ordonnance et le protocole à suivre :  _ _ _ _ _ _ _ _ _ _ _ _ _ _ _ _ _ _ _ _ _ _ _ _ _ _ _ _ _ _ _ _ _ _ _ _ _ _ _ _ _ _ _ _ _ _ _ _ _ _ _ _ _ _ _ _ _ _ _ _ _ _ _ _ _ _ _ _ _ _ _ _ _ _ _ _ _ _ _ _ _ _ _ _ _ _ _ _ _ _ _ _ _ _ _ _ _  </w:t>
      </w:r>
    </w:p>
    <w:p w:rsidR="00697B37" w:rsidRDefault="00697B37">
      <w:pPr>
        <w:pStyle w:val="Sansinterligne"/>
        <w:rPr>
          <w:b/>
          <w:bCs/>
          <w:u w:val="single"/>
        </w:rPr>
      </w:pPr>
    </w:p>
    <w:p w:rsidR="00697B37" w:rsidRDefault="00A0096B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6168725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485.75pt;margin-top:.6pt;width:12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5315279</wp:posOffset>
                </wp:positionH>
                <wp:positionV relativeFrom="paragraph">
                  <wp:posOffset>5413</wp:posOffset>
                </wp:positionV>
                <wp:extent cx="152403" cy="152403"/>
                <wp:effectExtent l="0" t="0" r="19047" b="19047"/>
                <wp:wrapNone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418.55pt;margin-top:.45pt;width:12pt;height:12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u w:val="single"/>
        </w:rPr>
        <w:t>L’enfant a-t-il un régime alimentaire spécifique </w:t>
      </w:r>
      <w:r>
        <w:t>: (ex : végétarien / sans porc …)</w:t>
      </w:r>
      <w:r>
        <w:tab/>
        <w:t xml:space="preserve">NON </w:t>
      </w:r>
      <w:r>
        <w:tab/>
      </w:r>
      <w:r>
        <w:tab/>
        <w:t xml:space="preserve">OUI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Si oui lequel : _ _ _ _ _ _ _ _ _ _ _ _ _ _ _ _ _ _ _ _ _ _ _ _ _ _ _ _ _ _ _ _ _ _ _ _ _ _ _ _ _ _ _ _ _ _ _ _ _ _ _ _ _ _ _ _ _ _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u w:val="single"/>
        </w:rPr>
        <w:t>L’enfant a-t-il eu les maladies suivantes</w:t>
      </w:r>
      <w:r>
        <w:t xml:space="preserve"> : </w:t>
      </w:r>
    </w:p>
    <w:p w:rsidR="00697B37" w:rsidRDefault="00A0096B">
      <w:pPr>
        <w:pStyle w:val="Sansinterligne"/>
      </w:pPr>
      <w:r>
        <w:t xml:space="preserve">Rubéole : </w:t>
      </w:r>
      <w:r>
        <w:tab/>
        <w:t xml:space="preserve">oui / non         </w:t>
      </w:r>
      <w:r>
        <w:tab/>
        <w:t xml:space="preserve">Varicelle : </w:t>
      </w:r>
      <w:r>
        <w:tab/>
        <w:t xml:space="preserve">oui / non        </w:t>
      </w:r>
      <w:r>
        <w:tab/>
        <w:t xml:space="preserve">Angine : </w:t>
      </w:r>
      <w:r>
        <w:tab/>
        <w:t xml:space="preserve">oui / non          </w:t>
      </w:r>
      <w:r>
        <w:tab/>
      </w:r>
      <w:r>
        <w:tab/>
      </w:r>
    </w:p>
    <w:p w:rsidR="00697B37" w:rsidRDefault="00A0096B">
      <w:pPr>
        <w:pStyle w:val="Sansinterligne"/>
      </w:pPr>
      <w:r>
        <w:t xml:space="preserve">Scarlatine : </w:t>
      </w:r>
      <w:r>
        <w:tab/>
        <w:t xml:space="preserve">oui / non        </w:t>
      </w:r>
      <w:r>
        <w:tab/>
        <w:t xml:space="preserve">Rougeole : </w:t>
      </w:r>
      <w:r>
        <w:tab/>
        <w:t>oui / non</w:t>
      </w:r>
      <w:r>
        <w:tab/>
        <w:t xml:space="preserve">Otite : </w:t>
      </w:r>
      <w:r>
        <w:tab/>
      </w:r>
      <w:r>
        <w:tab/>
        <w:t xml:space="preserve">oui / non </w:t>
      </w:r>
    </w:p>
    <w:p w:rsidR="00697B37" w:rsidRDefault="00A0096B">
      <w:pPr>
        <w:pStyle w:val="Sansinterligne"/>
      </w:pPr>
      <w:r>
        <w:t xml:space="preserve">Oreillons : </w:t>
      </w:r>
      <w:r>
        <w:tab/>
        <w:t xml:space="preserve">oui / non         </w:t>
      </w:r>
      <w:r>
        <w:tab/>
        <w:t>Coqueluche :</w:t>
      </w:r>
      <w:r>
        <w:tab/>
        <w:t>oui / non</w:t>
      </w:r>
      <w:r>
        <w:tab/>
        <w:t xml:space="preserve">Rhumatisme articulaire : oui / non                 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u w:val="single"/>
        </w:rPr>
        <w:t>L’enfant a-t-il eu des difficultés de santé</w:t>
      </w:r>
      <w:r>
        <w:t xml:space="preserve"> : oui – non </w:t>
      </w:r>
      <w:r>
        <w:rPr>
          <w:i/>
          <w:sz w:val="20"/>
          <w:szCs w:val="20"/>
        </w:rPr>
        <w:t>(accident, hospitalisation, opération, rééducation, problèmes cardiaques…</w:t>
      </w:r>
    </w:p>
    <w:p w:rsidR="00697B37" w:rsidRDefault="00A0096B">
      <w:pPr>
        <w:pStyle w:val="Sansinterligne"/>
      </w:pPr>
      <w:r>
        <w:t xml:space="preserve">Si oui, lequel(s) : _ _ _ _ _ _ _ _ _ _ _ _ _ _ _ _ _ _ _ _ _ _ _ _ _ _ _ _ _ _ _ _ _ _ _ _ _ _ _ _ _ _ _ _ _ _ _ _ _ _ _ _ _ _ _ _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Précaution à prendre :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u w:val="single"/>
        </w:rPr>
        <w:t>L’enfant porte-t-il</w:t>
      </w:r>
      <w:r>
        <w:rPr>
          <w:u w:val="single"/>
        </w:rPr>
        <w:t xml:space="preserve"> :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Lunettes : oui / non          Lentilles : oui / non        Prothèses auditives : oui / non           Prothèses dentaires : oui / non        Autre :                       </w:t>
      </w:r>
    </w:p>
    <w:p w:rsidR="00697B37" w:rsidRDefault="00697B37">
      <w:pPr>
        <w:pStyle w:val="Sansinterligne"/>
        <w:rPr>
          <w:color w:val="00B050"/>
        </w:rPr>
      </w:pPr>
    </w:p>
    <w:p w:rsidR="00697B37" w:rsidRDefault="00A0096B">
      <w:pPr>
        <w:pStyle w:val="Sansinterligne"/>
      </w:pPr>
      <w:r>
        <w:rPr>
          <w:b/>
          <w:u w:val="single"/>
        </w:rPr>
        <w:t>Droit à l’image</w:t>
      </w:r>
      <w:r>
        <w:t> :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638808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7" style="position:absolute;margin-left:50.3pt;margin-top:.6pt;width:12pt;height:1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2076446</wp:posOffset>
                </wp:positionH>
                <wp:positionV relativeFrom="paragraph">
                  <wp:posOffset>9528</wp:posOffset>
                </wp:positionV>
                <wp:extent cx="152403" cy="152403"/>
                <wp:effectExtent l="0" t="0" r="19047" b="19047"/>
                <wp:wrapNone/>
                <wp:docPr id="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8" style="position:absolute;margin-left:163.5pt;margin-top:.7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J’autorise           ou Je n’autorise pas         l’ASPTT de Nantes à prendre des photos et des vidéos pouvant être utilisés pour la communication et la promotion de l’ASPTT Nantes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AUTORISATION PARENTALE</w:t>
      </w:r>
    </w:p>
    <w:p w:rsidR="00697B37" w:rsidRDefault="00697B37">
      <w:pPr>
        <w:pStyle w:val="Sansinterligne"/>
        <w:jc w:val="center"/>
        <w:rPr>
          <w:b/>
          <w:sz w:val="28"/>
          <w:szCs w:val="28"/>
        </w:rPr>
      </w:pPr>
    </w:p>
    <w:p w:rsidR="00697B37" w:rsidRDefault="00A0096B">
      <w:pPr>
        <w:pStyle w:val="Sansinterligne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3598548</wp:posOffset>
                </wp:positionH>
                <wp:positionV relativeFrom="paragraph">
                  <wp:posOffset>1141728</wp:posOffset>
                </wp:positionV>
                <wp:extent cx="3021333" cy="889638"/>
                <wp:effectExtent l="0" t="0" r="26667" b="24762"/>
                <wp:wrapNone/>
                <wp:docPr id="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3" cy="889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ED7D31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Fait à : _ _ _ _ _ _ _ _ _, le : _ _ _ _ _ _ _ _ _ _ </w:t>
                            </w:r>
                          </w:p>
                          <w:p w:rsidR="00697B37" w:rsidRDefault="00A0096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283.35pt;margin-top:89.9pt;width:237.9pt;height:70.05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" strokecolor="#ed7d31" strokeweight=".52906mm">
                <v:textbox>
                  <w:txbxContent>
                    <w:p w:rsidR="00697B37" w:rsidRDefault="00A009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Fait à : _ _ _ _ _ _ _ _ _, le : _ _ _ _ _ _ _ _ _ _ </w:t>
                      </w:r>
                    </w:p>
                    <w:p w:rsidR="00697B37" w:rsidRDefault="00A0096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Je soussigné(e) Mme/Mr _ _ _ _ _ _ _ _ _ _ _ _ _ _ _ _ _ _ _ _ _ _ _ _ _ _, demeurant _ _ _ _ _ _ _ _ _ _ _ _ _ _ _ _  _ _ _ _ _ _ _ _ _ _ _ _ _ _ _ _ __ _ _ _ _ _ _ _ _ _ _ _ _ _ _ _ _ _ _ _ _ _ _ _ _ _ _ _ _ _ _ _ __  _ _ _ _ _ _ _ _ _ _ _ _ _ _ _ _ _ représentant légal de l’enfant _ _ _ _ _ _ _ _ _ _ _ _ _  _ _ _ _ _ _ _ _  _ _ _ _ _ _ _ _ _ _ _ , autorise les éducateurs de l’ASPTT Nantes à transporter mon enfant dans les véhicules de l’association ou voitures particulières pour tous déplacements dans le cadre des stages sportifs. Ainsi que d’autoriser le corps professionnel médical à procéder à toute intervention d’urgence. Nom et téléphone de la personne à contacter en cas d’urgence : </w:t>
      </w:r>
    </w:p>
    <w:sectPr w:rsidR="00697B3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C6" w:rsidRDefault="00A0096B">
      <w:pPr>
        <w:spacing w:after="0" w:line="240" w:lineRule="auto"/>
      </w:pPr>
      <w:r>
        <w:separator/>
      </w:r>
    </w:p>
  </w:endnote>
  <w:endnote w:type="continuationSeparator" w:id="0">
    <w:p w:rsidR="002B26C6" w:rsidRDefault="00A0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C6" w:rsidRDefault="00A009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26C6" w:rsidRDefault="00A00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37"/>
    <w:rsid w:val="002B26C6"/>
    <w:rsid w:val="00306510"/>
    <w:rsid w:val="00697B37"/>
    <w:rsid w:val="009C1A6A"/>
    <w:rsid w:val="00A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F7C6"/>
  <w15:docId w15:val="{5AE55CC4-8B8C-4982-9A6E-38FB7A5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spacing w:after="0"/>
    </w:pPr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</dc:creator>
  <dc:description/>
  <cp:lastModifiedBy>vchar</cp:lastModifiedBy>
  <cp:revision>4</cp:revision>
  <cp:lastPrinted>2023-06-09T10:53:00Z</cp:lastPrinted>
  <dcterms:created xsi:type="dcterms:W3CDTF">2024-06-20T07:34:00Z</dcterms:created>
  <dcterms:modified xsi:type="dcterms:W3CDTF">2025-03-11T11:57:00Z</dcterms:modified>
</cp:coreProperties>
</file>